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F0" w:rsidRPr="00A21412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SIP</w:t>
      </w:r>
      <w:r w:rsidRPr="00A2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Asterisk</w:t>
      </w:r>
    </w:p>
    <w:p w:rsid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domain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домен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ЛК ВАТС. </w:t>
      </w:r>
    </w:p>
    <w:p w:rsidR="009423F0" w:rsidRPr="00A21412" w:rsidRDefault="00A21412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myuser</w:t>
      </w:r>
      <w:proofErr w:type="spellEnd"/>
      <w:proofErr w:type="gramEnd"/>
      <w:r w:rsidR="009423F0" w:rsidRPr="00A2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9423F0" w:rsidRPr="00A2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sip</w:t>
      </w:r>
      <w:r w:rsidR="009423F0" w:rsidRPr="00A2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</w:p>
    <w:p w:rsid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passwd</w:t>
      </w:r>
      <w:proofErr w:type="spellEnd"/>
      <w:proofErr w:type="gramEnd"/>
      <w:r w:rsidRPr="00A2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канала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sip</w:t>
      </w:r>
      <w:r w:rsidRP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</w:t>
      </w:r>
      <w:proofErr w:type="spellEnd"/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Trunk</w:t>
      </w:r>
      <w:r w:rsidRP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host</w:t>
      </w:r>
      <w:r w:rsidRPr="009423F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domain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friend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context=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cifra1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username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="00A21412" w:rsidRP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myuser</w:t>
      </w:r>
      <w:proofErr w:type="spellEnd"/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secret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passwd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fromuser</w:t>
      </w:r>
      <w:proofErr w:type="spellEnd"/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="00A21412" w:rsidRP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myuser</w:t>
      </w:r>
      <w:proofErr w:type="spellEnd"/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fromdomain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domain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qualify=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insecure=</w:t>
      </w:r>
      <w:proofErr w:type="spellStart"/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port,invite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disallow=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allow=</w:t>
      </w:r>
      <w:proofErr w:type="spellStart"/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alaw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canreinvite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</w:t>
      </w:r>
    </w:p>
    <w:p w:rsidR="009423F0" w:rsidRPr="009423F0" w:rsidRDefault="00A21412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dtmfmode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proofErr w:type="gramEnd"/>
      <w:r w:rsidR="009423F0"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rfc2833</w:t>
      </w:r>
    </w:p>
    <w:p w:rsidR="009423F0" w:rsidRPr="009423F0" w:rsidRDefault="00A21412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allow=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alaw&amp;u</w:t>
      </w:r>
      <w:r w:rsidR="009423F0"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law</w:t>
      </w:r>
      <w:proofErr w:type="spellEnd"/>
    </w:p>
    <w:p w:rsid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bookmarkStart w:id="0" w:name="_GoBack"/>
      <w:bookmarkEnd w:id="0"/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регистрации:</w:t>
      </w:r>
    </w:p>
    <w:p w:rsidR="009423F0" w:rsidRPr="009423F0" w:rsidRDefault="009423F0" w:rsidP="0094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register</w:t>
      </w:r>
      <w:proofErr w:type="gram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string:  </w:t>
      </w: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="00A21412" w:rsidRP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myuser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passwd</w:t>
      </w:r>
      <w:proofErr w:type="spellEnd"/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domain</w:t>
      </w:r>
      <w:r w:rsidRPr="009423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r w:rsidR="00A21412" w:rsidRP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21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myuser</w:t>
      </w:r>
      <w:proofErr w:type="spellEnd"/>
    </w:p>
    <w:p w:rsidR="00490D0E" w:rsidRPr="00A21412" w:rsidRDefault="00A21412" w:rsidP="009423F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44444"/>
          <w:lang w:val="en-US" w:eastAsia="ru-RU"/>
        </w:rPr>
      </w:pPr>
    </w:p>
    <w:sectPr w:rsidR="00490D0E" w:rsidRPr="00A2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21"/>
    <w:rsid w:val="000F2A21"/>
    <w:rsid w:val="009423F0"/>
    <w:rsid w:val="00A21412"/>
    <w:rsid w:val="00AE4956"/>
    <w:rsid w:val="00B64E19"/>
    <w:rsid w:val="00D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tip">
    <w:name w:val="notetip"/>
    <w:basedOn w:val="a"/>
    <w:rsid w:val="000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21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94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942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tip">
    <w:name w:val="notetip"/>
    <w:basedOn w:val="a"/>
    <w:rsid w:val="000F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21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semiHidden/>
    <w:unhideWhenUsed/>
    <w:rsid w:val="0094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942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Ател</dc:creator>
  <cp:lastModifiedBy>Давыденков Олег Петрович</cp:lastModifiedBy>
  <cp:revision>5</cp:revision>
  <dcterms:created xsi:type="dcterms:W3CDTF">2015-07-06T14:49:00Z</dcterms:created>
  <dcterms:modified xsi:type="dcterms:W3CDTF">2016-03-01T12:11:00Z</dcterms:modified>
</cp:coreProperties>
</file>